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ECE1F" w14:textId="77777777" w:rsidR="00E777C3" w:rsidRDefault="0089635C">
      <w:pPr>
        <w:jc w:val="center"/>
        <w:rPr>
          <w:b/>
          <w:bCs/>
        </w:rPr>
      </w:pPr>
      <w:r>
        <w:rPr>
          <w:b/>
          <w:bCs/>
        </w:rPr>
        <w:t>Enighetsprotokoll</w:t>
      </w:r>
    </w:p>
    <w:p w14:paraId="49CECE20" w14:textId="77777777" w:rsidR="00E777C3" w:rsidRDefault="00E777C3"/>
    <w:p w14:paraId="49CECE21" w14:textId="315B0255" w:rsidR="00E777C3" w:rsidRDefault="0089635C">
      <w:r>
        <w:t xml:space="preserve">År 20XX, den XX.XX ble holdt forhandlingsmøte i </w:t>
      </w:r>
      <w:r w:rsidR="005171FB">
        <w:t>ZZ</w:t>
      </w:r>
      <w:r w:rsidR="00873C0D">
        <w:t xml:space="preserve"> om</w:t>
      </w:r>
      <w:r>
        <w:t xml:space="preserve"> lokale lønnsforhandlinger i </w:t>
      </w:r>
      <w:proofErr w:type="gramStart"/>
      <w:r>
        <w:t>medhold av</w:t>
      </w:r>
      <w:proofErr w:type="gramEnd"/>
      <w:r>
        <w:t xml:space="preserve"> </w:t>
      </w:r>
      <w:proofErr w:type="spellStart"/>
      <w:r>
        <w:t>Godsbilavtalen</w:t>
      </w:r>
      <w:proofErr w:type="spellEnd"/>
      <w:r>
        <w:t xml:space="preserve"> § 3.1.</w:t>
      </w:r>
    </w:p>
    <w:p w14:paraId="49CECE22" w14:textId="77777777" w:rsidR="00E777C3" w:rsidRDefault="00E777C3"/>
    <w:p w14:paraId="49CECE23" w14:textId="77777777" w:rsidR="00E777C3" w:rsidRDefault="0089635C">
      <w:pPr>
        <w:rPr>
          <w:b/>
          <w:bCs/>
        </w:rPr>
      </w:pPr>
      <w:r>
        <w:rPr>
          <w:b/>
          <w:bCs/>
        </w:rPr>
        <w:t xml:space="preserve">Til stede: </w:t>
      </w:r>
    </w:p>
    <w:p w14:paraId="49CECE24" w14:textId="77777777" w:rsidR="00E777C3" w:rsidRDefault="00E777C3"/>
    <w:p w14:paraId="49CECE25" w14:textId="77777777" w:rsidR="00E777C3" w:rsidRDefault="0089635C">
      <w:pPr>
        <w:rPr>
          <w:b/>
          <w:bCs/>
        </w:rPr>
      </w:pPr>
      <w:r>
        <w:rPr>
          <w:b/>
          <w:bCs/>
        </w:rPr>
        <w:t>For Virksomheten: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For YTF</w:t>
      </w:r>
    </w:p>
    <w:p w14:paraId="49CECE26" w14:textId="77777777" w:rsidR="00E777C3" w:rsidRDefault="0089635C">
      <w:r>
        <w:t>Peder Ås</w:t>
      </w:r>
      <w:r>
        <w:tab/>
      </w:r>
      <w:r>
        <w:tab/>
      </w:r>
      <w:r>
        <w:tab/>
      </w:r>
      <w:r>
        <w:tab/>
      </w:r>
      <w:r>
        <w:tab/>
      </w:r>
      <w:r>
        <w:tab/>
        <w:t>Lars Kirkerud</w:t>
      </w:r>
    </w:p>
    <w:p w14:paraId="49CECE27" w14:textId="77777777" w:rsidR="00E777C3" w:rsidRDefault="0089635C">
      <w:r>
        <w:t>Marte Holm</w:t>
      </w:r>
      <w:r>
        <w:tab/>
      </w:r>
      <w:r>
        <w:tab/>
      </w:r>
      <w:r>
        <w:tab/>
      </w:r>
      <w:r>
        <w:tab/>
      </w:r>
      <w:r>
        <w:tab/>
      </w:r>
      <w:r>
        <w:tab/>
        <w:t>Line Jensen</w:t>
      </w:r>
    </w:p>
    <w:p w14:paraId="49CECE28" w14:textId="77777777" w:rsidR="00E777C3" w:rsidRDefault="00E777C3"/>
    <w:p w14:paraId="49CECE29" w14:textId="77777777" w:rsidR="00E777C3" w:rsidRDefault="0089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For FF</w:t>
      </w:r>
    </w:p>
    <w:p w14:paraId="49CECE2A" w14:textId="77777777" w:rsidR="00E777C3" w:rsidRDefault="0089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Jenny Olsen</w:t>
      </w:r>
    </w:p>
    <w:p w14:paraId="49CECE2B" w14:textId="77777777" w:rsidR="00E777C3" w:rsidRDefault="0089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Nina Pettersen</w:t>
      </w:r>
    </w:p>
    <w:p w14:paraId="49CECE2C" w14:textId="77777777" w:rsidR="00E777C3" w:rsidRDefault="00E777C3"/>
    <w:p w14:paraId="49CECE2D" w14:textId="77777777" w:rsidR="00E777C3" w:rsidRDefault="0089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For XX</w:t>
      </w:r>
    </w:p>
    <w:p w14:paraId="49CECE2E" w14:textId="77777777" w:rsidR="00E777C3" w:rsidRDefault="0089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Nils Kristiansen</w:t>
      </w:r>
    </w:p>
    <w:p w14:paraId="49CECE2F" w14:textId="77777777" w:rsidR="00E777C3" w:rsidRDefault="00E777C3"/>
    <w:p w14:paraId="49CECE30" w14:textId="77777777" w:rsidR="00E777C3" w:rsidRDefault="0089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CECE31" w14:textId="77777777" w:rsidR="00E777C3" w:rsidRDefault="00E777C3"/>
    <w:p w14:paraId="49CECE32" w14:textId="77777777" w:rsidR="00E777C3" w:rsidRDefault="00E777C3"/>
    <w:p w14:paraId="49CECE33" w14:textId="77777777" w:rsidR="00E777C3" w:rsidRDefault="0089635C">
      <w:r>
        <w:t xml:space="preserve">Etter forhandlinger i fellesmøter og særmøter kom partene til enighet slik vedlegget viser. Virkningstidspunktet for lønnsendringer er XX.XX.XXXX. </w:t>
      </w:r>
    </w:p>
    <w:p w14:paraId="49CECE34" w14:textId="77777777" w:rsidR="00E777C3" w:rsidRDefault="00E777C3"/>
    <w:p w14:paraId="49CECE35" w14:textId="77777777" w:rsidR="00E777C3" w:rsidRDefault="00E777C3"/>
    <w:p w14:paraId="49CECE36" w14:textId="77777777" w:rsidR="00E777C3" w:rsidRDefault="00E777C3"/>
    <w:p w14:paraId="49CECE37" w14:textId="77777777" w:rsidR="00E777C3" w:rsidRDefault="00E777C3"/>
    <w:p w14:paraId="49CECE38" w14:textId="77777777" w:rsidR="00E777C3" w:rsidRDefault="0089635C">
      <w:r>
        <w:t>Signatur arbeidsgiver</w:t>
      </w:r>
      <w:r>
        <w:tab/>
      </w:r>
      <w:r>
        <w:tab/>
      </w:r>
      <w:r>
        <w:tab/>
      </w:r>
      <w:r>
        <w:tab/>
      </w:r>
      <w:r>
        <w:tab/>
        <w:t>Signatur tillitsvalgte</w:t>
      </w:r>
    </w:p>
    <w:p w14:paraId="49CECE39" w14:textId="77777777" w:rsidR="00E777C3" w:rsidRDefault="00E777C3"/>
    <w:p w14:paraId="49CECE3A" w14:textId="77777777" w:rsidR="00E777C3" w:rsidRDefault="0089635C">
      <w:r>
        <w:t>Vedlegg: 1</w:t>
      </w:r>
    </w:p>
    <w:sectPr w:rsidR="00E777C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47709" w14:textId="77777777" w:rsidR="00375059" w:rsidRDefault="00375059">
      <w:pPr>
        <w:spacing w:after="0" w:line="240" w:lineRule="auto"/>
      </w:pPr>
      <w:r>
        <w:separator/>
      </w:r>
    </w:p>
  </w:endnote>
  <w:endnote w:type="continuationSeparator" w:id="0">
    <w:p w14:paraId="4986BE9A" w14:textId="77777777" w:rsidR="00375059" w:rsidRDefault="0037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025D" w14:textId="77777777" w:rsidR="00375059" w:rsidRDefault="003750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FD8711" w14:textId="77777777" w:rsidR="00375059" w:rsidRDefault="0037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C3"/>
    <w:rsid w:val="00020311"/>
    <w:rsid w:val="00375059"/>
    <w:rsid w:val="004D2A08"/>
    <w:rsid w:val="005171FB"/>
    <w:rsid w:val="005670D2"/>
    <w:rsid w:val="00801FAD"/>
    <w:rsid w:val="00873C0D"/>
    <w:rsid w:val="0089635C"/>
    <w:rsid w:val="00E777C3"/>
    <w:rsid w:val="00F63DD6"/>
    <w:rsid w:val="00F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CE1F"/>
  <w15:docId w15:val="{41C2BE7F-47F3-4894-8471-70A0C43C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reated xmlns="fecaa82a-7854-40fd-95e5-91e65fde6057">2021-02-17T23:00:00+00:00</AGSCreated>
    <MailFrom xmlns="fecaa82a-7854-40fd-95e5-91e65fde6057" xsi:nil="true"/>
    <AGSDokumentPath xmlns="fecaa82a-7854-40fd-95e5-91e65fde6057" xsi:nil="true"/>
    <AGSWeb xmlns="76997872-5923-4188-b044-6b939be67458">Politikk</AGSWeb>
    <AGSLibrary xmlns="76997872-5923-4188-b044-6b939be67458">Dokumenter Politikk</AGSLibrary>
    <AGSFolder xmlns="76997872-5923-4188-b044-6b939be67458">Arbeidsgivertjenester</AGSFol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A89DE02633D47885C6EEF9870F13D" ma:contentTypeVersion="19" ma:contentTypeDescription="Opprett et nytt dokument." ma:contentTypeScope="" ma:versionID="6198b78cc6d40f64033eb0f0514b4711">
  <xsd:schema xmlns:xsd="http://www.w3.org/2001/XMLSchema" xmlns:xs="http://www.w3.org/2001/XMLSchema" xmlns:p="http://schemas.microsoft.com/office/2006/metadata/properties" xmlns:ns2="76997872-5923-4188-b044-6b939be67458" xmlns:ns3="fecaa82a-7854-40fd-95e5-91e65fde6057" targetNamespace="http://schemas.microsoft.com/office/2006/metadata/properties" ma:root="true" ma:fieldsID="798e5d58f8a0f9bf426a25e8b1d9e894" ns2:_="" ns3:_="">
    <xsd:import namespace="76997872-5923-4188-b044-6b939be67458"/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AGSWeb" minOccurs="0"/>
                <xsd:element ref="ns2:AGSLibrary" minOccurs="0"/>
                <xsd:element ref="ns2:AGSFol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3:AGSDokumentPath" minOccurs="0"/>
                <xsd:element ref="ns3:AGSCreated" minOccurs="0"/>
                <xsd:element ref="ns2:MediaServiceOCR" minOccurs="0"/>
                <xsd:element ref="ns3:MailFrom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7872-5923-4188-b044-6b939be67458" elementFormDefault="qualified">
    <xsd:import namespace="http://schemas.microsoft.com/office/2006/documentManagement/types"/>
    <xsd:import namespace="http://schemas.microsoft.com/office/infopath/2007/PartnerControls"/>
    <xsd:element name="AGSWeb" ma:index="8" nillable="true" ma:displayName="Site" ma:internalName="AGSWeb">
      <xsd:simpleType>
        <xsd:restriction base="dms:Text"/>
      </xsd:simpleType>
    </xsd:element>
    <xsd:element name="AGSLibrary" ma:index="9" nillable="true" ma:displayName="Bibliotek" ma:internalName="AGSLibrary">
      <xsd:simpleType>
        <xsd:restriction base="dms:Text"/>
      </xsd:simpleType>
    </xsd:element>
    <xsd:element name="AGSFolder" ma:index="10" nillable="true" ma:displayName="Mappe" ma:internalName="AGSFolder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GSDokumentPath" ma:index="18" nillable="true" ma:displayName="Dokumentbane" ma:internalName="AGSDokumentPath">
      <xsd:simpleType>
        <xsd:restriction base="dms:Text">
          <xsd:maxLength value="255"/>
        </xsd:restriction>
      </xsd:simpleType>
    </xsd:element>
    <xsd:element name="AGSCreated" ma:index="19" nillable="true" ma:displayName="Opprettet" ma:format="DateOnly" ma:internalName="AGSCreated">
      <xsd:simpleType>
        <xsd:restriction base="dms:DateTime"/>
      </xsd:simpleType>
    </xsd:element>
    <xsd:element name="MailFrom" ma:index="21" nillable="true" ma:displayName="Avsender" ma:internalName="Mail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8DF99-AC1B-4C3C-BC8B-4C41190C34EA}">
  <ds:schemaRefs>
    <ds:schemaRef ds:uri="http://schemas.microsoft.com/office/2006/metadata/properties"/>
    <ds:schemaRef ds:uri="http://schemas.microsoft.com/office/infopath/2007/PartnerControls"/>
    <ds:schemaRef ds:uri="fecaa82a-7854-40fd-95e5-91e65fde6057"/>
    <ds:schemaRef ds:uri="76997872-5923-4188-b044-6b939be67458"/>
  </ds:schemaRefs>
</ds:datastoreItem>
</file>

<file path=customXml/itemProps2.xml><?xml version="1.0" encoding="utf-8"?>
<ds:datastoreItem xmlns:ds="http://schemas.openxmlformats.org/officeDocument/2006/customXml" ds:itemID="{C67A892C-58E9-4D1A-8CB2-9D11A28B0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9EFAA-4033-4540-98C8-F282C617E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97872-5923-4188-b044-6b939be67458"/>
    <ds:schemaRef ds:uri="fecaa82a-7854-40fd-95e5-91e65fde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Målfrid Irene Krane</dc:creator>
  <dc:description/>
  <cp:lastModifiedBy>Amalie Ersland Vestbø</cp:lastModifiedBy>
  <cp:revision>2</cp:revision>
  <dcterms:created xsi:type="dcterms:W3CDTF">2021-03-02T14:15:00Z</dcterms:created>
  <dcterms:modified xsi:type="dcterms:W3CDTF">2021-03-02T14:15:00Z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0x01010083FA89DE02633D47885C6EEF9870F13D</vt:lpwstr>
  </property>
</Properties>
</file>